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58" w:rsidRPr="00215E58" w:rsidRDefault="00215E58" w:rsidP="0021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5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952FF4">
        <w:rPr>
          <w:rFonts w:ascii="Times New Roman" w:hAnsi="Times New Roman" w:cs="Times New Roman"/>
          <w:b/>
          <w:sz w:val="24"/>
          <w:szCs w:val="24"/>
        </w:rPr>
        <w:t>№ 130418/0052458/01/02</w:t>
      </w:r>
    </w:p>
    <w:p w:rsidR="00215E58" w:rsidRPr="00215E58" w:rsidRDefault="00215E58" w:rsidP="0021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58">
        <w:rPr>
          <w:rFonts w:ascii="Times New Roman" w:hAnsi="Times New Roman" w:cs="Times New Roman"/>
          <w:b/>
          <w:sz w:val="24"/>
          <w:szCs w:val="24"/>
        </w:rPr>
        <w:t>об итогах продаж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15E58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Pr="00215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E58" w:rsidRPr="00215E58" w:rsidRDefault="00215E58" w:rsidP="0021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58" w:rsidRPr="00215E58" w:rsidRDefault="00215E58" w:rsidP="0021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 w:rsidRPr="00215E58">
        <w:rPr>
          <w:rFonts w:ascii="Times New Roman" w:hAnsi="Times New Roman" w:cs="Times New Roman"/>
          <w:sz w:val="24"/>
          <w:szCs w:val="24"/>
        </w:rPr>
        <w:tab/>
      </w:r>
      <w:r w:rsidRPr="00215E58">
        <w:rPr>
          <w:rFonts w:ascii="Times New Roman" w:hAnsi="Times New Roman" w:cs="Times New Roman"/>
          <w:sz w:val="24"/>
          <w:szCs w:val="24"/>
        </w:rPr>
        <w:tab/>
      </w:r>
      <w:r w:rsidRPr="00215E58">
        <w:rPr>
          <w:rFonts w:ascii="Times New Roman" w:hAnsi="Times New Roman" w:cs="Times New Roman"/>
          <w:sz w:val="24"/>
          <w:szCs w:val="24"/>
        </w:rPr>
        <w:tab/>
      </w:r>
      <w:r w:rsidRPr="00215E58">
        <w:rPr>
          <w:rFonts w:ascii="Times New Roman" w:hAnsi="Times New Roman" w:cs="Times New Roman"/>
          <w:sz w:val="24"/>
          <w:szCs w:val="24"/>
        </w:rPr>
        <w:tab/>
      </w:r>
      <w:r w:rsidRPr="00215E58">
        <w:rPr>
          <w:rFonts w:ascii="Times New Roman" w:hAnsi="Times New Roman" w:cs="Times New Roman"/>
          <w:sz w:val="24"/>
          <w:szCs w:val="24"/>
        </w:rPr>
        <w:tab/>
      </w:r>
      <w:r w:rsidRPr="00215E58">
        <w:rPr>
          <w:rFonts w:ascii="Times New Roman" w:hAnsi="Times New Roman" w:cs="Times New Roman"/>
          <w:sz w:val="24"/>
          <w:szCs w:val="24"/>
        </w:rPr>
        <w:tab/>
      </w:r>
      <w:r w:rsidRPr="00215E58">
        <w:rPr>
          <w:rFonts w:ascii="Times New Roman" w:hAnsi="Times New Roman" w:cs="Times New Roman"/>
          <w:sz w:val="24"/>
          <w:szCs w:val="24"/>
        </w:rPr>
        <w:tab/>
      </w:r>
      <w:r w:rsidRPr="00215E5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2F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5E58">
        <w:rPr>
          <w:rFonts w:ascii="Times New Roman" w:hAnsi="Times New Roman" w:cs="Times New Roman"/>
          <w:sz w:val="24"/>
          <w:szCs w:val="24"/>
        </w:rPr>
        <w:t xml:space="preserve"> «</w:t>
      </w:r>
      <w:r w:rsidR="00952FF4">
        <w:rPr>
          <w:rFonts w:ascii="Times New Roman" w:hAnsi="Times New Roman" w:cs="Times New Roman"/>
          <w:sz w:val="24"/>
          <w:szCs w:val="24"/>
        </w:rPr>
        <w:t>10</w:t>
      </w:r>
      <w:r w:rsidRPr="00215E58">
        <w:rPr>
          <w:rFonts w:ascii="Times New Roman" w:hAnsi="Times New Roman" w:cs="Times New Roman"/>
          <w:sz w:val="24"/>
          <w:szCs w:val="24"/>
        </w:rPr>
        <w:t>»</w:t>
      </w:r>
      <w:r w:rsidR="00952FF4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215E58">
        <w:rPr>
          <w:rFonts w:ascii="Times New Roman" w:hAnsi="Times New Roman" w:cs="Times New Roman"/>
          <w:sz w:val="24"/>
          <w:szCs w:val="24"/>
        </w:rPr>
        <w:t xml:space="preserve"> г</w:t>
      </w:r>
      <w:r w:rsidR="00952FF4">
        <w:rPr>
          <w:rFonts w:ascii="Times New Roman" w:hAnsi="Times New Roman" w:cs="Times New Roman"/>
          <w:sz w:val="24"/>
          <w:szCs w:val="24"/>
        </w:rPr>
        <w:t>ода</w:t>
      </w:r>
    </w:p>
    <w:p w:rsidR="00215E58" w:rsidRPr="00215E58" w:rsidRDefault="00215E58" w:rsidP="0021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E58">
        <w:rPr>
          <w:rFonts w:ascii="Times New Roman" w:hAnsi="Times New Roman" w:cs="Times New Roman"/>
          <w:b/>
          <w:sz w:val="24"/>
          <w:szCs w:val="24"/>
        </w:rPr>
        <w:t xml:space="preserve">1. Номер лота: </w:t>
      </w:r>
      <w:r w:rsidR="00952FF4">
        <w:rPr>
          <w:rFonts w:ascii="Times New Roman" w:hAnsi="Times New Roman" w:cs="Times New Roman"/>
          <w:b/>
          <w:sz w:val="24"/>
          <w:szCs w:val="24"/>
        </w:rPr>
        <w:t>130418/0052458/01/02</w:t>
      </w: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 w:rsidRPr="00215E58"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215E58" w:rsidRPr="00D348DA" w:rsidRDefault="00215E58" w:rsidP="00D3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b/>
          <w:sz w:val="24"/>
          <w:szCs w:val="24"/>
        </w:rPr>
        <w:t xml:space="preserve">3. Наименования объекта продажи: </w:t>
      </w:r>
      <w:r w:rsidR="00D348DA">
        <w:rPr>
          <w:rFonts w:ascii="Times New Roman" w:hAnsi="Times New Roman" w:cs="Times New Roman"/>
          <w:sz w:val="24"/>
          <w:szCs w:val="24"/>
        </w:rPr>
        <w:t xml:space="preserve">автомобиль легковой </w:t>
      </w:r>
      <w:r w:rsidR="00D348DA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="00D348DA" w:rsidRPr="00D348DA">
        <w:rPr>
          <w:rFonts w:ascii="Times New Roman" w:hAnsi="Times New Roman" w:cs="Times New Roman"/>
          <w:sz w:val="24"/>
          <w:szCs w:val="24"/>
        </w:rPr>
        <w:t xml:space="preserve"> </w:t>
      </w:r>
      <w:r w:rsidR="00D348DA"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="00D348DA">
        <w:rPr>
          <w:rFonts w:ascii="Times New Roman" w:hAnsi="Times New Roman" w:cs="Times New Roman"/>
          <w:sz w:val="24"/>
          <w:szCs w:val="24"/>
        </w:rPr>
        <w:t>.</w:t>
      </w:r>
    </w:p>
    <w:p w:rsid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b/>
          <w:sz w:val="24"/>
          <w:szCs w:val="24"/>
        </w:rPr>
        <w:t xml:space="preserve">4. Начальная цена продажи имущества: </w:t>
      </w:r>
      <w:r w:rsidR="00D348DA">
        <w:rPr>
          <w:rFonts w:ascii="Times New Roman" w:hAnsi="Times New Roman" w:cs="Times New Roman"/>
          <w:sz w:val="24"/>
          <w:szCs w:val="24"/>
        </w:rPr>
        <w:t xml:space="preserve">125 900 </w:t>
      </w:r>
      <w:r w:rsidRPr="00215E58">
        <w:rPr>
          <w:rFonts w:ascii="Times New Roman" w:hAnsi="Times New Roman" w:cs="Times New Roman"/>
          <w:sz w:val="24"/>
          <w:szCs w:val="24"/>
        </w:rPr>
        <w:t>(</w:t>
      </w:r>
      <w:r w:rsidR="00D348DA">
        <w:rPr>
          <w:rFonts w:ascii="Times New Roman" w:hAnsi="Times New Roman" w:cs="Times New Roman"/>
          <w:sz w:val="24"/>
          <w:szCs w:val="24"/>
        </w:rPr>
        <w:t xml:space="preserve">Сто двадцать пять тысяч девятьсот) рублей 00 копеек, с учетом НДС. </w:t>
      </w:r>
    </w:p>
    <w:p w:rsidR="00BB594D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B594D">
        <w:rPr>
          <w:rFonts w:ascii="Times New Roman" w:hAnsi="Times New Roman" w:cs="Times New Roman"/>
          <w:b/>
          <w:sz w:val="24"/>
          <w:szCs w:val="24"/>
        </w:rPr>
        <w:t>«Шаг понижения»</w:t>
      </w:r>
      <w:r w:rsidRPr="00215E58">
        <w:rPr>
          <w:rFonts w:ascii="Times New Roman" w:hAnsi="Times New Roman" w:cs="Times New Roman"/>
          <w:sz w:val="24"/>
          <w:szCs w:val="24"/>
        </w:rPr>
        <w:t xml:space="preserve"> - </w:t>
      </w:r>
      <w:r w:rsidR="00D348DA">
        <w:rPr>
          <w:rFonts w:ascii="Times New Roman" w:hAnsi="Times New Roman" w:cs="Times New Roman"/>
          <w:sz w:val="24"/>
          <w:szCs w:val="24"/>
        </w:rPr>
        <w:t xml:space="preserve">6 295 </w:t>
      </w:r>
      <w:r w:rsidRPr="00215E58">
        <w:rPr>
          <w:rFonts w:ascii="Times New Roman" w:hAnsi="Times New Roman" w:cs="Times New Roman"/>
          <w:sz w:val="24"/>
          <w:szCs w:val="24"/>
        </w:rPr>
        <w:t>(</w:t>
      </w:r>
      <w:r w:rsidR="00D348DA">
        <w:rPr>
          <w:rFonts w:ascii="Times New Roman" w:hAnsi="Times New Roman" w:cs="Times New Roman"/>
          <w:sz w:val="24"/>
          <w:szCs w:val="24"/>
        </w:rPr>
        <w:t>Шесть тысяч двести девяносто пять) рублей 00 копеек.</w:t>
      </w:r>
    </w:p>
    <w:p w:rsidR="00BB594D" w:rsidRDefault="00BB594D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7B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C77BE" w:rsidRPr="00AC77BE">
        <w:rPr>
          <w:rFonts w:ascii="Times New Roman" w:hAnsi="Times New Roman" w:cs="Times New Roman"/>
          <w:b/>
          <w:sz w:val="24"/>
          <w:szCs w:val="24"/>
        </w:rPr>
        <w:t>«Шаг аукциона»</w:t>
      </w:r>
      <w:r w:rsidR="00AC77BE">
        <w:rPr>
          <w:rFonts w:ascii="Times New Roman" w:hAnsi="Times New Roman" w:cs="Times New Roman"/>
          <w:sz w:val="24"/>
          <w:szCs w:val="24"/>
        </w:rPr>
        <w:t xml:space="preserve"> - </w:t>
      </w:r>
      <w:r w:rsidR="00D348DA">
        <w:rPr>
          <w:rFonts w:ascii="Times New Roman" w:hAnsi="Times New Roman" w:cs="Times New Roman"/>
          <w:sz w:val="24"/>
          <w:szCs w:val="24"/>
        </w:rPr>
        <w:t xml:space="preserve">3 147 </w:t>
      </w:r>
      <w:r w:rsidR="00AC77BE">
        <w:rPr>
          <w:rFonts w:ascii="Times New Roman" w:hAnsi="Times New Roman" w:cs="Times New Roman"/>
          <w:sz w:val="24"/>
          <w:szCs w:val="24"/>
        </w:rPr>
        <w:t>(</w:t>
      </w:r>
      <w:r w:rsidR="00D348DA">
        <w:rPr>
          <w:rFonts w:ascii="Times New Roman" w:hAnsi="Times New Roman" w:cs="Times New Roman"/>
          <w:sz w:val="24"/>
          <w:szCs w:val="24"/>
        </w:rPr>
        <w:t>Три тысячи сто сорок семь) рублей 50 копеек.</w:t>
      </w:r>
    </w:p>
    <w:p w:rsidR="00AC77BE" w:rsidRDefault="00AC77BE" w:rsidP="00AC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BE" w:rsidRDefault="00AC77BE" w:rsidP="00AC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2DB2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4D2DB2">
        <w:rPr>
          <w:rFonts w:ascii="Times New Roman" w:hAnsi="Times New Roman" w:cs="Times New Roman"/>
          <w:sz w:val="24"/>
          <w:szCs w:val="24"/>
        </w:rPr>
        <w:t xml:space="preserve">: </w:t>
      </w:r>
      <w:r w:rsidR="00D348DA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DB2"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AC77BE" w:rsidRDefault="00AC77BE" w:rsidP="00AC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BE" w:rsidRPr="00995BED" w:rsidRDefault="00AC77BE" w:rsidP="00AC7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Состав единой </w:t>
      </w:r>
      <w:r w:rsidRPr="00995BED">
        <w:rPr>
          <w:rFonts w:ascii="Times New Roman" w:hAnsi="Times New Roman" w:cs="Times New Roman"/>
          <w:b/>
          <w:sz w:val="24"/>
          <w:szCs w:val="24"/>
        </w:rPr>
        <w:t>комиссии по проведению торгов (далее – комиссия)</w:t>
      </w:r>
    </w:p>
    <w:p w:rsidR="00AC77BE" w:rsidRPr="00995BED" w:rsidRDefault="00AC77BE" w:rsidP="00AC7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3827"/>
        <w:gridCol w:w="1984"/>
      </w:tblGrid>
      <w:tr w:rsidR="00AC77BE" w:rsidRPr="009B5984" w:rsidTr="00A452B7">
        <w:tc>
          <w:tcPr>
            <w:tcW w:w="2392" w:type="dxa"/>
          </w:tcPr>
          <w:p w:rsidR="00AC77BE" w:rsidRPr="009B5984" w:rsidRDefault="00AC77BE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111" w:type="dxa"/>
          </w:tcPr>
          <w:p w:rsidR="00AC77BE" w:rsidRPr="009B5984" w:rsidRDefault="00AC77BE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827" w:type="dxa"/>
          </w:tcPr>
          <w:p w:rsidR="00AC77BE" w:rsidRPr="009B5984" w:rsidRDefault="00AC77BE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AC77BE" w:rsidRPr="009B5984" w:rsidRDefault="00AC77BE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C77BE" w:rsidRPr="009B5984" w:rsidTr="00A452B7">
        <w:tc>
          <w:tcPr>
            <w:tcW w:w="2392" w:type="dxa"/>
          </w:tcPr>
          <w:p w:rsidR="00AC77BE" w:rsidRPr="009B5984" w:rsidRDefault="00AC77BE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2111" w:type="dxa"/>
          </w:tcPr>
          <w:p w:rsidR="00AC77BE" w:rsidRPr="009B5984" w:rsidRDefault="00AC77BE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827" w:type="dxa"/>
          </w:tcPr>
          <w:p w:rsidR="00AC77BE" w:rsidRPr="009B5984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984" w:type="dxa"/>
          </w:tcPr>
          <w:p w:rsidR="00AC77BE" w:rsidRPr="009B5984" w:rsidRDefault="00D348DA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AC77BE" w:rsidRPr="009B5984" w:rsidTr="00A452B7">
        <w:tc>
          <w:tcPr>
            <w:tcW w:w="2392" w:type="dxa"/>
          </w:tcPr>
          <w:p w:rsidR="00AC77BE" w:rsidRPr="00CA314C" w:rsidRDefault="00AC77BE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CA314C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2111" w:type="dxa"/>
          </w:tcPr>
          <w:p w:rsidR="00AC77BE" w:rsidRPr="00CA314C" w:rsidRDefault="00AC77BE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827" w:type="dxa"/>
          </w:tcPr>
          <w:p w:rsidR="00AC77BE" w:rsidRPr="00CA314C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Консультант отдела управления собственностью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984" w:type="dxa"/>
          </w:tcPr>
          <w:p w:rsidR="00AC77BE" w:rsidRPr="00877713" w:rsidRDefault="00D348DA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AC77BE" w:rsidRPr="009B5984" w:rsidTr="00A452B7">
        <w:tc>
          <w:tcPr>
            <w:tcW w:w="2392" w:type="dxa"/>
          </w:tcPr>
          <w:p w:rsidR="00AC77BE" w:rsidRDefault="00AC77BE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Ивашова </w:t>
            </w:r>
          </w:p>
          <w:p w:rsidR="00AC77BE" w:rsidRPr="009B5984" w:rsidRDefault="00AC77BE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111" w:type="dxa"/>
          </w:tcPr>
          <w:p w:rsidR="00AC77BE" w:rsidRPr="009B5984" w:rsidRDefault="00AC77BE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</w:tcPr>
          <w:p w:rsidR="00AC77BE" w:rsidRPr="009B5984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984" w:type="dxa"/>
          </w:tcPr>
          <w:p w:rsidR="00AC77BE" w:rsidRPr="009B5984" w:rsidRDefault="00D348DA" w:rsidP="0072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AC77BE" w:rsidRPr="009B5984" w:rsidTr="00A452B7">
        <w:tc>
          <w:tcPr>
            <w:tcW w:w="2392" w:type="dxa"/>
          </w:tcPr>
          <w:p w:rsidR="00AC77BE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</w:p>
          <w:p w:rsidR="00AC77BE" w:rsidRPr="009B5984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111" w:type="dxa"/>
          </w:tcPr>
          <w:p w:rsidR="00AC77BE" w:rsidRPr="009B5984" w:rsidRDefault="00AC77BE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</w:tcPr>
          <w:p w:rsidR="00AC77BE" w:rsidRPr="009B5984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984" w:type="dxa"/>
          </w:tcPr>
          <w:p w:rsidR="00AC77BE" w:rsidRPr="009B5984" w:rsidRDefault="00D348DA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AC77BE" w:rsidRPr="009B5984" w:rsidTr="00A452B7">
        <w:tc>
          <w:tcPr>
            <w:tcW w:w="2392" w:type="dxa"/>
          </w:tcPr>
          <w:p w:rsidR="00AC77BE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</w:p>
          <w:p w:rsidR="00AC77BE" w:rsidRPr="009B5984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2111" w:type="dxa"/>
          </w:tcPr>
          <w:p w:rsidR="00AC77BE" w:rsidRPr="009B5984" w:rsidRDefault="00AC77BE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</w:tcPr>
          <w:p w:rsidR="00AC77BE" w:rsidRPr="009B5984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отношений </w:t>
            </w: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 а и земельных отношений города Горно-Алтайска»»</w:t>
            </w:r>
          </w:p>
        </w:tc>
        <w:tc>
          <w:tcPr>
            <w:tcW w:w="1984" w:type="dxa"/>
          </w:tcPr>
          <w:p w:rsidR="00AC77BE" w:rsidRPr="009B5984" w:rsidRDefault="00D348DA" w:rsidP="0072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AC77BE" w:rsidRPr="009B5984" w:rsidTr="00A452B7">
        <w:tc>
          <w:tcPr>
            <w:tcW w:w="2392" w:type="dxa"/>
          </w:tcPr>
          <w:p w:rsidR="00AC77BE" w:rsidRPr="00CA314C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Елена </w:t>
            </w:r>
            <w:r w:rsidRPr="00CA3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111" w:type="dxa"/>
          </w:tcPr>
          <w:p w:rsidR="00AC77BE" w:rsidRPr="00CA314C" w:rsidRDefault="00AC77BE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3827" w:type="dxa"/>
          </w:tcPr>
          <w:p w:rsidR="00AC77BE" w:rsidRPr="00CA314C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«Управление </w:t>
            </w:r>
            <w:r w:rsidRPr="00CA3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градостроительств а и земельных отношений города Горно-Алтайска»</w:t>
            </w:r>
          </w:p>
        </w:tc>
        <w:tc>
          <w:tcPr>
            <w:tcW w:w="1984" w:type="dxa"/>
          </w:tcPr>
          <w:p w:rsidR="00AC77BE" w:rsidRPr="00CA314C" w:rsidRDefault="00D348DA" w:rsidP="0072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AC77BE" w:rsidRPr="009B5984" w:rsidTr="00A452B7">
        <w:tc>
          <w:tcPr>
            <w:tcW w:w="2392" w:type="dxa"/>
          </w:tcPr>
          <w:p w:rsidR="00AC77BE" w:rsidRPr="009B5984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Мягкова Юлия Сергеевна</w:t>
            </w:r>
          </w:p>
        </w:tc>
        <w:tc>
          <w:tcPr>
            <w:tcW w:w="2111" w:type="dxa"/>
          </w:tcPr>
          <w:p w:rsidR="00AC77BE" w:rsidRPr="009B5984" w:rsidRDefault="00AC77BE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</w:tcPr>
          <w:p w:rsidR="00AC77BE" w:rsidRPr="009B5984" w:rsidRDefault="00AC77BE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Горно-Алтайска» по вопросам экономики</w:t>
            </w:r>
          </w:p>
        </w:tc>
        <w:tc>
          <w:tcPr>
            <w:tcW w:w="1984" w:type="dxa"/>
          </w:tcPr>
          <w:p w:rsidR="00AC77BE" w:rsidRPr="009B5984" w:rsidRDefault="00D348DA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sz w:val="24"/>
          <w:szCs w:val="24"/>
        </w:rPr>
        <w:t>Секретарь комиссии – Вольхина П. А.;</w:t>
      </w:r>
    </w:p>
    <w:p w:rsidR="00215E58" w:rsidRPr="00215E58" w:rsidRDefault="00215E58" w:rsidP="0021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58" w:rsidRPr="00215E58" w:rsidRDefault="00727ADB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продажи</w:t>
      </w:r>
      <w:r w:rsidR="00215E58" w:rsidRPr="00215E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15E58" w:rsidRPr="00215E58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="00215E58" w:rsidRPr="00215E58">
        <w:rPr>
          <w:rFonts w:ascii="Times New Roman" w:hAnsi="Times New Roman" w:cs="Times New Roman"/>
          <w:sz w:val="24"/>
          <w:szCs w:val="24"/>
        </w:rPr>
        <w:t xml:space="preserve"> З. С.</w:t>
      </w: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продавца</w:t>
      </w:r>
      <w:r w:rsidRPr="00215E58">
        <w:rPr>
          <w:rFonts w:ascii="Times New Roman" w:hAnsi="Times New Roman" w:cs="Times New Roman"/>
          <w:sz w:val="24"/>
          <w:szCs w:val="24"/>
        </w:rPr>
        <w:t xml:space="preserve"> – Вольхина П. А.</w:t>
      </w: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E58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продажи: </w:t>
      </w:r>
      <w:r w:rsidR="00D348DA">
        <w:rPr>
          <w:rFonts w:ascii="Times New Roman" w:hAnsi="Times New Roman" w:cs="Times New Roman"/>
          <w:sz w:val="24"/>
          <w:szCs w:val="24"/>
        </w:rPr>
        <w:t>10 мая</w:t>
      </w:r>
      <w:r w:rsidR="00727ADB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г. Горно-Алтайск, </w:t>
      </w:r>
      <w:r w:rsidRPr="00215E58">
        <w:rPr>
          <w:rFonts w:ascii="Times New Roman" w:hAnsi="Times New Roman" w:cs="Times New Roman"/>
          <w:sz w:val="24"/>
          <w:szCs w:val="24"/>
        </w:rPr>
        <w:br/>
        <w:t>пр. Коммунистический, д. 18, кабинет № 405.</w:t>
      </w: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sz w:val="24"/>
          <w:szCs w:val="24"/>
        </w:rPr>
        <w:t>В аукционе заявлены участники:</w:t>
      </w: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628"/>
        <w:gridCol w:w="1383"/>
      </w:tblGrid>
      <w:tr w:rsidR="00215E58" w:rsidRPr="00215E58" w:rsidTr="00D348DA">
        <w:trPr>
          <w:trHeight w:val="552"/>
        </w:trPr>
        <w:tc>
          <w:tcPr>
            <w:tcW w:w="560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5E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5E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28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383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CC4A3B" w:rsidRPr="00D348DA" w:rsidTr="00D348DA">
        <w:trPr>
          <w:trHeight w:val="552"/>
        </w:trPr>
        <w:tc>
          <w:tcPr>
            <w:tcW w:w="560" w:type="dxa"/>
          </w:tcPr>
          <w:p w:rsidR="00CC4A3B" w:rsidRDefault="00CC4A3B" w:rsidP="00D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D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8" w:type="dxa"/>
          </w:tcPr>
          <w:p w:rsidR="00CC4A3B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Таупьев</w:t>
            </w:r>
            <w:proofErr w:type="spellEnd"/>
            <w:r w:rsidRPr="00D348DA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383" w:type="dxa"/>
          </w:tcPr>
          <w:p w:rsidR="00CC4A3B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Явился</w:t>
            </w:r>
          </w:p>
        </w:tc>
      </w:tr>
      <w:tr w:rsidR="00CC4A3B" w:rsidRPr="00D348DA" w:rsidTr="00D348DA">
        <w:trPr>
          <w:trHeight w:val="552"/>
        </w:trPr>
        <w:tc>
          <w:tcPr>
            <w:tcW w:w="560" w:type="dxa"/>
          </w:tcPr>
          <w:p w:rsidR="00CC4A3B" w:rsidRDefault="00CC4A3B" w:rsidP="00D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D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8" w:type="dxa"/>
          </w:tcPr>
          <w:p w:rsidR="00CC4A3B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Щеглов Денис Александрович</w:t>
            </w:r>
          </w:p>
        </w:tc>
        <w:tc>
          <w:tcPr>
            <w:tcW w:w="1383" w:type="dxa"/>
          </w:tcPr>
          <w:p w:rsidR="00CC4A3B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Явился</w:t>
            </w:r>
          </w:p>
        </w:tc>
      </w:tr>
      <w:tr w:rsidR="00CC4A3B" w:rsidRPr="00D348DA" w:rsidTr="00D348DA">
        <w:trPr>
          <w:trHeight w:val="552"/>
        </w:trPr>
        <w:tc>
          <w:tcPr>
            <w:tcW w:w="560" w:type="dxa"/>
          </w:tcPr>
          <w:p w:rsidR="00CC4A3B" w:rsidRPr="00D348DA" w:rsidRDefault="00CC4A3B" w:rsidP="00D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D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8" w:type="dxa"/>
          </w:tcPr>
          <w:p w:rsidR="00CC4A3B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Попова Марина Алексеевна</w:t>
            </w:r>
          </w:p>
        </w:tc>
        <w:tc>
          <w:tcPr>
            <w:tcW w:w="1383" w:type="dxa"/>
          </w:tcPr>
          <w:p w:rsidR="00CC4A3B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Явилась</w:t>
            </w:r>
          </w:p>
        </w:tc>
      </w:tr>
      <w:tr w:rsidR="00CC4A3B" w:rsidRPr="00D348DA" w:rsidTr="00D348DA">
        <w:trPr>
          <w:trHeight w:val="552"/>
        </w:trPr>
        <w:tc>
          <w:tcPr>
            <w:tcW w:w="560" w:type="dxa"/>
          </w:tcPr>
          <w:p w:rsidR="00CC4A3B" w:rsidRDefault="00CC4A3B" w:rsidP="00D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D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8" w:type="dxa"/>
          </w:tcPr>
          <w:p w:rsidR="00CC4A3B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Чичнев</w:t>
            </w:r>
            <w:proofErr w:type="spellEnd"/>
            <w:r w:rsidRPr="00D348D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383" w:type="dxa"/>
          </w:tcPr>
          <w:p w:rsidR="00CC4A3B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D348DA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DA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CC4A3B" w:rsidRPr="00215E58" w:rsidTr="00D348DA">
        <w:trPr>
          <w:trHeight w:val="552"/>
        </w:trPr>
        <w:tc>
          <w:tcPr>
            <w:tcW w:w="560" w:type="dxa"/>
          </w:tcPr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8" w:type="dxa"/>
          </w:tcPr>
          <w:p w:rsidR="00CC4A3B" w:rsidRPr="00D348DA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4A3B" w:rsidRPr="00D348DA" w:rsidRDefault="00CC4A3B" w:rsidP="0078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3B" w:rsidRPr="00215E58" w:rsidTr="00D348DA">
        <w:trPr>
          <w:trHeight w:val="552"/>
        </w:trPr>
        <w:tc>
          <w:tcPr>
            <w:tcW w:w="560" w:type="dxa"/>
          </w:tcPr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8" w:type="dxa"/>
          </w:tcPr>
          <w:p w:rsidR="00CC4A3B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3B" w:rsidRPr="00215E58" w:rsidTr="00D348DA">
        <w:trPr>
          <w:trHeight w:val="552"/>
        </w:trPr>
        <w:tc>
          <w:tcPr>
            <w:tcW w:w="560" w:type="dxa"/>
          </w:tcPr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8" w:type="dxa"/>
          </w:tcPr>
          <w:p w:rsidR="00CC4A3B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3B" w:rsidRPr="00215E58" w:rsidTr="00D348DA">
        <w:trPr>
          <w:trHeight w:val="552"/>
        </w:trPr>
        <w:tc>
          <w:tcPr>
            <w:tcW w:w="560" w:type="dxa"/>
          </w:tcPr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8" w:type="dxa"/>
          </w:tcPr>
          <w:p w:rsidR="00CC4A3B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3B" w:rsidRPr="00215E58" w:rsidTr="00D348DA">
        <w:trPr>
          <w:trHeight w:val="552"/>
        </w:trPr>
        <w:tc>
          <w:tcPr>
            <w:tcW w:w="560" w:type="dxa"/>
          </w:tcPr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8" w:type="dxa"/>
          </w:tcPr>
          <w:p w:rsidR="00CC4A3B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3B" w:rsidRPr="00215E58" w:rsidTr="00D348DA">
        <w:trPr>
          <w:trHeight w:val="552"/>
        </w:trPr>
        <w:tc>
          <w:tcPr>
            <w:tcW w:w="560" w:type="dxa"/>
          </w:tcPr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8" w:type="dxa"/>
          </w:tcPr>
          <w:p w:rsidR="00CC4A3B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E58">
        <w:rPr>
          <w:rFonts w:ascii="Times New Roman" w:hAnsi="Times New Roman" w:cs="Times New Roman"/>
          <w:sz w:val="24"/>
          <w:szCs w:val="24"/>
        </w:rPr>
        <w:t xml:space="preserve">В результате проведения аукциона определен </w:t>
      </w:r>
      <w:r w:rsidRPr="00215E58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C7740D" w:rsidRPr="00C7740D" w:rsidTr="00A452B7">
        <w:tc>
          <w:tcPr>
            <w:tcW w:w="1668" w:type="dxa"/>
          </w:tcPr>
          <w:p w:rsidR="00215E58" w:rsidRPr="00C7740D" w:rsidRDefault="00215E58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0D">
              <w:rPr>
                <w:rFonts w:ascii="Times New Roman" w:hAnsi="Times New Roman" w:cs="Times New Roman"/>
                <w:b/>
                <w:sz w:val="24"/>
                <w:szCs w:val="24"/>
              </w:rPr>
              <w:t>№ карточки</w:t>
            </w:r>
          </w:p>
        </w:tc>
        <w:tc>
          <w:tcPr>
            <w:tcW w:w="5386" w:type="dxa"/>
          </w:tcPr>
          <w:p w:rsidR="00215E58" w:rsidRPr="00C7740D" w:rsidRDefault="00215E58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победителя</w:t>
            </w:r>
          </w:p>
        </w:tc>
        <w:tc>
          <w:tcPr>
            <w:tcW w:w="2517" w:type="dxa"/>
          </w:tcPr>
          <w:p w:rsidR="00215E58" w:rsidRPr="00C7740D" w:rsidRDefault="00215E58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Предложенная цена </w:t>
            </w:r>
          </w:p>
        </w:tc>
      </w:tr>
      <w:tr w:rsidR="00C7740D" w:rsidRPr="00C7740D" w:rsidTr="00A452B7">
        <w:tc>
          <w:tcPr>
            <w:tcW w:w="1668" w:type="dxa"/>
          </w:tcPr>
          <w:p w:rsidR="00CC4A3B" w:rsidRDefault="00CC4A3B" w:rsidP="00C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0D" w:rsidRPr="00C7740D" w:rsidRDefault="00CC4A3B" w:rsidP="00C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E58" w:rsidRPr="00C7740D" w:rsidRDefault="00215E58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C4A3B" w:rsidRDefault="00CC4A3B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C7740D" w:rsidRDefault="00CC4A3B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Таупьев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2517" w:type="dxa"/>
          </w:tcPr>
          <w:p w:rsidR="00215E58" w:rsidRPr="00C7740D" w:rsidRDefault="00215E58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0D" w:rsidRPr="00C7740D" w:rsidRDefault="00CC4A3B" w:rsidP="00A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62 950 рублей</w:t>
            </w:r>
          </w:p>
        </w:tc>
      </w:tr>
    </w:tbl>
    <w:p w:rsidR="00C7740D" w:rsidRDefault="00C7740D" w:rsidP="00215E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7740D" w:rsidRPr="00C7740D" w:rsidRDefault="00215E58" w:rsidP="00CC4A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740D">
        <w:rPr>
          <w:rFonts w:ascii="Times New Roman" w:hAnsi="Times New Roman" w:cs="Times New Roman"/>
          <w:b/>
          <w:sz w:val="24"/>
          <w:szCs w:val="24"/>
        </w:rPr>
        <w:t xml:space="preserve">ЦЕНА СДЕЛКИ: </w:t>
      </w:r>
      <w:r w:rsidR="00CC4A3B">
        <w:rPr>
          <w:rFonts w:ascii="Times New Roman" w:hAnsi="Times New Roman" w:cs="Times New Roman"/>
          <w:b/>
          <w:sz w:val="24"/>
          <w:szCs w:val="24"/>
        </w:rPr>
        <w:t>62 950 (Шестьдесят две тысячи девятьсот пятьдесят) рублей 00 копеек.</w:t>
      </w: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sz w:val="24"/>
          <w:szCs w:val="24"/>
        </w:rPr>
        <w:t>Фотографирование, ауди</w:t>
      </w:r>
      <w:proofErr w:type="gramStart"/>
      <w:r w:rsidRPr="00215E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5E58">
        <w:rPr>
          <w:rFonts w:ascii="Times New Roman" w:hAnsi="Times New Roman" w:cs="Times New Roman"/>
          <w:sz w:val="24"/>
          <w:szCs w:val="24"/>
        </w:rPr>
        <w:t xml:space="preserve"> и (или) видеозапись, киносъемка настоящего аукциона не проводились.</w:t>
      </w: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sz w:val="24"/>
          <w:szCs w:val="24"/>
        </w:rPr>
        <w:lastRenderedPageBreak/>
        <w:t>Настоящий протокол составлен в двух подлинных экземплярах, один - для продавца, другой – для покупателя, и является документом, удостоверяющим право победителя на заключение договора купли-продажи имущества.</w:t>
      </w: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8" w:rsidRPr="00215E58" w:rsidRDefault="00215E58" w:rsidP="0021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58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членами комиссии, </w:t>
      </w:r>
      <w:r w:rsidR="00C7740D">
        <w:rPr>
          <w:rFonts w:ascii="Times New Roman" w:hAnsi="Times New Roman" w:cs="Times New Roman"/>
          <w:sz w:val="24"/>
          <w:szCs w:val="24"/>
        </w:rPr>
        <w:t>ведущим продажи</w:t>
      </w:r>
      <w:r w:rsidRPr="00215E58">
        <w:rPr>
          <w:rFonts w:ascii="Times New Roman" w:hAnsi="Times New Roman" w:cs="Times New Roman"/>
          <w:sz w:val="24"/>
          <w:szCs w:val="24"/>
        </w:rPr>
        <w:t>, уполномоченным представителем продавца, секретарем и победителем торгов:</w:t>
      </w:r>
    </w:p>
    <w:p w:rsidR="00215E58" w:rsidRPr="00215E58" w:rsidRDefault="00215E58" w:rsidP="0021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C7740D" w:rsidRPr="00215E58" w:rsidTr="00CC4A3B">
        <w:tc>
          <w:tcPr>
            <w:tcW w:w="3085" w:type="dxa"/>
          </w:tcPr>
          <w:p w:rsidR="00C7740D" w:rsidRPr="00215E58" w:rsidRDefault="00C7740D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0D" w:rsidRPr="00215E58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95" w:type="dxa"/>
          </w:tcPr>
          <w:p w:rsidR="00C7740D" w:rsidRPr="00215E58" w:rsidRDefault="00C7740D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0D" w:rsidRPr="00215E58" w:rsidRDefault="00C7740D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7740D" w:rsidRPr="00215E58" w:rsidRDefault="00C7740D" w:rsidP="00A45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7740D" w:rsidRPr="00215E58" w:rsidRDefault="00C7740D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0D" w:rsidRPr="00215E58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</w:p>
        </w:tc>
      </w:tr>
      <w:tr w:rsidR="00215E58" w:rsidRPr="00215E58" w:rsidTr="00CC4A3B">
        <w:tc>
          <w:tcPr>
            <w:tcW w:w="308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9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15E58" w:rsidRPr="00215E58" w:rsidRDefault="00215E58" w:rsidP="00A45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Ивашова</w:t>
            </w:r>
          </w:p>
        </w:tc>
      </w:tr>
      <w:tr w:rsidR="00215E58" w:rsidRPr="00215E58" w:rsidTr="00CC4A3B">
        <w:tc>
          <w:tcPr>
            <w:tcW w:w="308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9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15E58" w:rsidRPr="00215E58" w:rsidRDefault="00215E58" w:rsidP="00A4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А. Легких</w:t>
            </w:r>
          </w:p>
        </w:tc>
      </w:tr>
      <w:tr w:rsidR="00215E58" w:rsidRPr="00215E58" w:rsidTr="00CC4A3B">
        <w:tc>
          <w:tcPr>
            <w:tcW w:w="308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9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15E58" w:rsidRPr="00215E58" w:rsidRDefault="00215E58" w:rsidP="00A4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Макрушина</w:t>
            </w:r>
          </w:p>
          <w:p w:rsidR="00C7740D" w:rsidRPr="00215E58" w:rsidRDefault="00C7740D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3B" w:rsidRPr="00215E58" w:rsidTr="00CC4A3B">
        <w:tc>
          <w:tcPr>
            <w:tcW w:w="3085" w:type="dxa"/>
          </w:tcPr>
          <w:p w:rsidR="00CC4A3B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C4A3B" w:rsidRDefault="00CC4A3B" w:rsidP="00CC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215E58" w:rsidRDefault="00CC4A3B" w:rsidP="00CC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4A3B" w:rsidRPr="00215E58" w:rsidRDefault="00CC4A3B" w:rsidP="00CC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C4A3B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3B" w:rsidRPr="00215E58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Б. Максимова</w:t>
            </w:r>
          </w:p>
        </w:tc>
      </w:tr>
      <w:tr w:rsidR="00215E58" w:rsidRPr="00215E58" w:rsidTr="00CC4A3B">
        <w:tc>
          <w:tcPr>
            <w:tcW w:w="308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8" w:rsidRPr="00215E58" w:rsidRDefault="00C7740D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продажи</w:t>
            </w:r>
            <w:r w:rsidR="00215E58" w:rsidRPr="0021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5E58" w:rsidRPr="00215E58" w:rsidRDefault="00CC4A3B" w:rsidP="00CC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="00215E58" w:rsidRPr="0021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15E58" w:rsidRPr="00215E58" w:rsidRDefault="00215E58" w:rsidP="00A4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</w:p>
        </w:tc>
      </w:tr>
      <w:tr w:rsidR="00215E58" w:rsidRPr="00215E58" w:rsidTr="00CC4A3B">
        <w:tc>
          <w:tcPr>
            <w:tcW w:w="308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представитель продавца</w:t>
            </w: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29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15E58" w:rsidRPr="00215E58" w:rsidRDefault="00215E58" w:rsidP="00A4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А. Вольхина</w:t>
            </w:r>
          </w:p>
        </w:tc>
      </w:tr>
      <w:tr w:rsidR="00215E58" w:rsidRPr="00215E58" w:rsidTr="00CC4A3B">
        <w:tc>
          <w:tcPr>
            <w:tcW w:w="308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  <w:tc>
          <w:tcPr>
            <w:tcW w:w="3295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15E58" w:rsidRPr="00215E58" w:rsidRDefault="00215E58" w:rsidP="00A4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15E58" w:rsidRPr="00215E58" w:rsidRDefault="00215E58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8" w:rsidRPr="00215E58" w:rsidRDefault="00CC4A3B" w:rsidP="00A4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Таупьев</w:t>
            </w:r>
            <w:proofErr w:type="spellEnd"/>
          </w:p>
        </w:tc>
      </w:tr>
    </w:tbl>
    <w:p w:rsidR="00215E58" w:rsidRPr="00215E58" w:rsidRDefault="00215E58" w:rsidP="0021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63D8" w:rsidRPr="00215E58" w:rsidRDefault="00CC4A3B" w:rsidP="0021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63D8" w:rsidRPr="00215E58" w:rsidSect="00215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BE"/>
    <w:rsid w:val="00215E58"/>
    <w:rsid w:val="003F2E38"/>
    <w:rsid w:val="00593DBE"/>
    <w:rsid w:val="00727ADB"/>
    <w:rsid w:val="00877713"/>
    <w:rsid w:val="008B20E1"/>
    <w:rsid w:val="00952FF4"/>
    <w:rsid w:val="00AC77BE"/>
    <w:rsid w:val="00BB594D"/>
    <w:rsid w:val="00C7740D"/>
    <w:rsid w:val="00CC4A3B"/>
    <w:rsid w:val="00CD22D3"/>
    <w:rsid w:val="00D3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2018-05-10T03:42:00Z</cp:lastPrinted>
  <dcterms:created xsi:type="dcterms:W3CDTF">2018-05-10T03:46:00Z</dcterms:created>
  <dcterms:modified xsi:type="dcterms:W3CDTF">2018-05-10T04:05:00Z</dcterms:modified>
</cp:coreProperties>
</file>