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6B5F31" w:rsidRPr="000169A5" w:rsidTr="008763C5">
        <w:trPr>
          <w:jc w:val="center"/>
        </w:trPr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5F31" w:rsidRPr="00A6524D" w:rsidRDefault="006B5F31" w:rsidP="008763C5">
            <w:pPr>
              <w:spacing w:after="0"/>
              <w:jc w:val="center"/>
              <w:rPr>
                <w:rFonts w:ascii="Schoolbook SayanAltai" w:eastAsia="Times New Roman" w:hAnsi="Schoolbook SayanAltai"/>
                <w:sz w:val="24"/>
                <w:szCs w:val="24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</w:rPr>
              <w:t>АДМИНИСТРАЦИЯ ГОРОДА</w:t>
            </w:r>
          </w:p>
          <w:p w:rsidR="006B5F31" w:rsidRPr="00A6524D" w:rsidRDefault="006B5F31" w:rsidP="008763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F31" w:rsidRPr="00A6524D" w:rsidRDefault="006B5F31" w:rsidP="00876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19050" t="0" r="0" b="0"/>
                  <wp:wrapNone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5F31" w:rsidRPr="00A6524D" w:rsidRDefault="006B5F31" w:rsidP="00876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6B5F31" w:rsidRPr="00A6524D" w:rsidRDefault="006B5F31" w:rsidP="00876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6B5F31" w:rsidRPr="00A6524D" w:rsidRDefault="006B5F31" w:rsidP="00876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6B5F31" w:rsidRPr="00A6524D" w:rsidRDefault="006B5F31" w:rsidP="00876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5F31" w:rsidRPr="00A6524D" w:rsidRDefault="006B5F31" w:rsidP="00876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  <w:t>ГОРНО-АЛТАЙСК КАЛАНЫҤ</w:t>
            </w:r>
          </w:p>
          <w:p w:rsidR="006B5F31" w:rsidRPr="00A6524D" w:rsidRDefault="006B5F31" w:rsidP="00876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  <w:t>АДМИНИСТРАЦИЯЗЫ</w:t>
            </w:r>
          </w:p>
        </w:tc>
      </w:tr>
      <w:tr w:rsidR="006B5F31" w:rsidRPr="000169A5" w:rsidTr="008763C5">
        <w:trPr>
          <w:jc w:val="center"/>
        </w:trPr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F31" w:rsidRPr="00A6524D" w:rsidRDefault="006B5F31" w:rsidP="00876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AU"/>
              </w:rPr>
            </w:pPr>
          </w:p>
          <w:p w:rsidR="006B5F31" w:rsidRPr="00A6524D" w:rsidRDefault="006B5F31" w:rsidP="008763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F31" w:rsidRPr="00A6524D" w:rsidRDefault="006B5F31" w:rsidP="00876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val="en-A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F31" w:rsidRPr="00A6524D" w:rsidRDefault="006B5F31" w:rsidP="00876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AU"/>
              </w:rPr>
            </w:pPr>
          </w:p>
          <w:p w:rsidR="006B5F31" w:rsidRPr="00A6524D" w:rsidRDefault="006B5F31" w:rsidP="00876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32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b/>
                <w:sz w:val="32"/>
                <w:szCs w:val="32"/>
                <w:lang w:val="en-AU"/>
              </w:rPr>
              <w:t>JӦП</w:t>
            </w:r>
          </w:p>
        </w:tc>
      </w:tr>
    </w:tbl>
    <w:p w:rsidR="006B5F31" w:rsidRPr="00A6524D" w:rsidRDefault="006B5F31" w:rsidP="006B5F31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6B5F31" w:rsidRPr="00A6524D" w:rsidRDefault="006B5F31" w:rsidP="006B5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24D">
        <w:rPr>
          <w:rFonts w:ascii="Times New Roman" w:hAnsi="Times New Roman"/>
          <w:sz w:val="28"/>
          <w:szCs w:val="28"/>
        </w:rPr>
        <w:t>от «____» ____________ 20___ года № ________</w:t>
      </w:r>
    </w:p>
    <w:p w:rsidR="006B5F31" w:rsidRPr="00B21D5B" w:rsidRDefault="006B5F31" w:rsidP="006B5F3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B5F31" w:rsidRPr="00A6524D" w:rsidRDefault="006B5F31" w:rsidP="006B5F31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/>
          <w:sz w:val="28"/>
          <w:szCs w:val="28"/>
        </w:rPr>
      </w:pPr>
      <w:r w:rsidRPr="00A6524D">
        <w:rPr>
          <w:rFonts w:ascii="Times New Roman" w:hAnsi="Times New Roman"/>
          <w:sz w:val="28"/>
          <w:szCs w:val="28"/>
        </w:rPr>
        <w:t>г</w:t>
      </w:r>
      <w:proofErr w:type="gramStart"/>
      <w:r w:rsidRPr="00A6524D">
        <w:rPr>
          <w:rFonts w:ascii="Times New Roman" w:hAnsi="Times New Roman"/>
          <w:sz w:val="28"/>
          <w:szCs w:val="28"/>
        </w:rPr>
        <w:t>.Г</w:t>
      </w:r>
      <w:proofErr w:type="gramEnd"/>
      <w:r w:rsidRPr="00A6524D">
        <w:rPr>
          <w:rFonts w:ascii="Times New Roman" w:hAnsi="Times New Roman"/>
          <w:sz w:val="28"/>
          <w:szCs w:val="28"/>
        </w:rPr>
        <w:t>орно-Алтайск</w:t>
      </w: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B21D5B" w:rsidRDefault="00B21D5B" w:rsidP="006B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некоторых постановлений Администрации </w:t>
      </w: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Горно-Алтайска </w:t>
      </w:r>
    </w:p>
    <w:p w:rsidR="006B5F31" w:rsidRPr="008144FF" w:rsidRDefault="006B5F31" w:rsidP="006B5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48"/>
          <w:szCs w:val="48"/>
        </w:rPr>
      </w:pP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35AB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 47</w:t>
      </w:r>
      <w:r w:rsidRPr="00F35AB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5AB0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AB0">
        <w:rPr>
          <w:rFonts w:ascii="Times New Roman" w:hAnsi="Times New Roman" w:cs="Times New Roman"/>
          <w:sz w:val="28"/>
          <w:szCs w:val="28"/>
        </w:rPr>
        <w:t xml:space="preserve">, принятого постановлением Горно-Алтайского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5A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марта</w:t>
      </w:r>
      <w:r w:rsidRPr="00F35AB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5A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7-1</w:t>
      </w:r>
      <w:r w:rsidRPr="00F35A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A9">
        <w:rPr>
          <w:rFonts w:ascii="Times New Roman" w:hAnsi="Times New Roman"/>
          <w:b/>
          <w:sz w:val="28"/>
          <w:szCs w:val="28"/>
        </w:rPr>
        <w:t>Администрация города Горно-Алтайска постановляет:</w:t>
      </w: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A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Отменить:</w:t>
      </w: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1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45158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города Горно-Алтайска  </w:t>
      </w:r>
      <w:r w:rsidRPr="006B5F31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 xml:space="preserve"> марта 2</w:t>
      </w:r>
      <w:r w:rsidRPr="006B5F31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B5F3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5F3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5F31">
        <w:rPr>
          <w:rFonts w:ascii="Times New Roman" w:hAnsi="Times New Roman" w:cs="Times New Roman"/>
          <w:sz w:val="28"/>
          <w:szCs w:val="28"/>
        </w:rPr>
        <w:t xml:space="preserve">Выдача выписки из реестра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5F31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399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Горно-Алтайска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14 июня 2018 года № 82 «Об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                 и (или) пользование субъектам малого и среднего предпринимательства                  и организациям, образующим инфраструктуру поддержки субъектов малого и среднего предпринимательства».</w:t>
      </w: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79FB">
        <w:rPr>
          <w:rFonts w:ascii="Times New Roman" w:eastAsia="Times New Roman" w:hAnsi="Times New Roman"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в течение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79FB">
        <w:rPr>
          <w:rFonts w:ascii="Times New Roman" w:eastAsia="Times New Roman" w:hAnsi="Times New Roman"/>
          <w:sz w:val="28"/>
          <w:szCs w:val="28"/>
        </w:rPr>
        <w:t>-ти рабочих дней со дня подписания настоящего Постановления опубликовать его на официальном портале муниципального образования «Город Гор</w:t>
      </w:r>
      <w:r>
        <w:rPr>
          <w:rFonts w:ascii="Times New Roman" w:eastAsia="Times New Roman" w:hAnsi="Times New Roman"/>
          <w:sz w:val="28"/>
          <w:szCs w:val="28"/>
        </w:rPr>
        <w:t>но-Алтайск» в сети «Интернет», а</w:t>
      </w:r>
      <w:r w:rsidRPr="00EE79F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EE79FB">
        <w:rPr>
          <w:rFonts w:ascii="Times New Roman" w:eastAsia="Times New Roman" w:hAnsi="Times New Roman"/>
          <w:sz w:val="28"/>
          <w:szCs w:val="28"/>
        </w:rPr>
        <w:t xml:space="preserve">течение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EE79FB">
        <w:rPr>
          <w:rFonts w:ascii="Times New Roman" w:eastAsia="Times New Roman" w:hAnsi="Times New Roman"/>
          <w:sz w:val="28"/>
          <w:szCs w:val="28"/>
        </w:rPr>
        <w:t xml:space="preserve">-ти </w:t>
      </w:r>
      <w:r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Pr="00EE79FB">
        <w:rPr>
          <w:rFonts w:ascii="Times New Roman" w:eastAsia="Times New Roman" w:hAnsi="Times New Roman"/>
          <w:sz w:val="28"/>
          <w:szCs w:val="28"/>
        </w:rPr>
        <w:t>дней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EE79FB">
        <w:rPr>
          <w:rFonts w:ascii="Times New Roman" w:eastAsia="Times New Roman" w:hAnsi="Times New Roman"/>
          <w:sz w:val="28"/>
          <w:szCs w:val="28"/>
        </w:rPr>
        <w:t>в газете «Вестник Горно-Алтайска»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B5F31" w:rsidRDefault="006B5F31" w:rsidP="006B5F3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3.</w:t>
      </w:r>
      <w:r w:rsidRPr="00E627C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вступает в силу после дня его официального опубликования.</w:t>
      </w: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F31" w:rsidRDefault="006B5F31" w:rsidP="006B5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F31" w:rsidRDefault="006B5F31" w:rsidP="006B5F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Глава а</w:t>
      </w:r>
      <w:r w:rsidRPr="009A3A41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дминистрации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</w:p>
    <w:p w:rsidR="006B5F31" w:rsidRDefault="006B5F31" w:rsidP="006B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г</w:t>
      </w:r>
      <w:r w:rsidRPr="009A3A41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орода Горно-Алтайска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                                               </w:t>
      </w:r>
      <w:r w:rsidRPr="009A3A41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О.А. Сафронова</w:t>
      </w:r>
    </w:p>
    <w:p w:rsidR="006B5F31" w:rsidRDefault="006B5F31" w:rsidP="006B5F31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6B5F31" w:rsidRDefault="006B5F31" w:rsidP="006B5F31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6B5F31" w:rsidRDefault="006B5F31" w:rsidP="006B5F31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.С. Мягкова</w:t>
      </w:r>
    </w:p>
    <w:p w:rsidR="006B5F31" w:rsidRDefault="006B5F31" w:rsidP="006B5F31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Дробот</w:t>
      </w:r>
      <w:proofErr w:type="spellEnd"/>
    </w:p>
    <w:p w:rsidR="006B5F31" w:rsidRDefault="00890206" w:rsidP="006B5F31">
      <w:pPr>
        <w:tabs>
          <w:tab w:val="left" w:pos="61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В.В. Челтугашева</w:t>
      </w: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Н.Г.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Зенкова</w:t>
      </w:r>
      <w:proofErr w:type="spellEnd"/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D5B" w:rsidRDefault="00B21D5B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Default="006B5F31" w:rsidP="006B5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F31" w:rsidRPr="009E44F0" w:rsidRDefault="006B5F31" w:rsidP="006B5F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bidi="ru-RU"/>
        </w:rPr>
      </w:pPr>
      <w:r w:rsidRPr="009E44F0">
        <w:rPr>
          <w:rFonts w:ascii="Times New Roman" w:eastAsia="Calibri" w:hAnsi="Times New Roman" w:cs="Times New Roman"/>
          <w:color w:val="000000"/>
          <w:sz w:val="20"/>
          <w:szCs w:val="20"/>
        </w:rPr>
        <w:t>Микрюкова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З.С., 27677</w:t>
      </w:r>
    </w:p>
    <w:sectPr w:rsidR="006B5F31" w:rsidRPr="009E44F0" w:rsidSect="00B21D5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31"/>
    <w:rsid w:val="001C2881"/>
    <w:rsid w:val="003C07A0"/>
    <w:rsid w:val="004A6A8C"/>
    <w:rsid w:val="004C5F0B"/>
    <w:rsid w:val="006222C0"/>
    <w:rsid w:val="00681181"/>
    <w:rsid w:val="006B5F31"/>
    <w:rsid w:val="00890206"/>
    <w:rsid w:val="00B21D5B"/>
    <w:rsid w:val="00DF0419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3</cp:revision>
  <cp:lastPrinted>2019-05-06T09:52:00Z</cp:lastPrinted>
  <dcterms:created xsi:type="dcterms:W3CDTF">2019-04-22T09:44:00Z</dcterms:created>
  <dcterms:modified xsi:type="dcterms:W3CDTF">2019-05-06T09:52:00Z</dcterms:modified>
</cp:coreProperties>
</file>